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9AF66" w14:textId="77777777" w:rsidR="00460FA3" w:rsidRPr="0097711B" w:rsidRDefault="003D3F84">
      <w:pPr>
        <w:rPr>
          <w:b/>
          <w:u w:val="single"/>
          <w:vertAlign w:val="subscript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7893FD" wp14:editId="4ED20DC0">
            <wp:simplePos x="0" y="0"/>
            <wp:positionH relativeFrom="column">
              <wp:posOffset>103505</wp:posOffset>
            </wp:positionH>
            <wp:positionV relativeFrom="paragraph">
              <wp:posOffset>-189230</wp:posOffset>
            </wp:positionV>
            <wp:extent cx="1651635" cy="888365"/>
            <wp:effectExtent l="0" t="0" r="5715" b="6985"/>
            <wp:wrapNone/>
            <wp:docPr id="3" name="Picture 3" descr="logo_th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thr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6B666B78" wp14:editId="5335C9F0">
            <wp:simplePos x="0" y="0"/>
            <wp:positionH relativeFrom="column">
              <wp:posOffset>8815825</wp:posOffset>
            </wp:positionH>
            <wp:positionV relativeFrom="paragraph">
              <wp:posOffset>-284085</wp:posOffset>
            </wp:positionV>
            <wp:extent cx="915305" cy="1043796"/>
            <wp:effectExtent l="0" t="0" r="0" b="4445"/>
            <wp:wrapNone/>
            <wp:docPr id="4" name="Picture 4" descr="Z:\2014 CONCERT\AIM HIGHER LOGO\Aim Higher, Shine Brig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4 CONCERT\AIM HIGHER LOGO\Aim Higher, Shine Brigh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05" cy="104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8AB478" w14:textId="77777777" w:rsidR="008213C3" w:rsidRPr="003D3F84" w:rsidRDefault="000E5AD9">
      <w:pPr>
        <w:rPr>
          <w:b/>
          <w:sz w:val="38"/>
          <w:u w:val="single"/>
        </w:rPr>
      </w:pPr>
      <w:r w:rsidRPr="003D3F84">
        <w:rPr>
          <w:b/>
          <w:sz w:val="38"/>
          <w:u w:val="single"/>
        </w:rPr>
        <w:t xml:space="preserve">Year </w:t>
      </w:r>
      <w:r w:rsidR="003718AF">
        <w:rPr>
          <w:b/>
          <w:sz w:val="38"/>
          <w:u w:val="single"/>
        </w:rPr>
        <w:t>5</w:t>
      </w:r>
      <w:r w:rsidR="00EE0AC0" w:rsidRPr="003D3F84">
        <w:rPr>
          <w:b/>
          <w:sz w:val="38"/>
          <w:u w:val="single"/>
        </w:rPr>
        <w:t xml:space="preserve"> Curriculum Map</w:t>
      </w:r>
    </w:p>
    <w:p w14:paraId="713A4651" w14:textId="77777777" w:rsidR="00EE0AC0" w:rsidRDefault="00EE0AC0">
      <w:pPr>
        <w:rPr>
          <w:b/>
          <w:u w:val="single"/>
        </w:rPr>
      </w:pPr>
    </w:p>
    <w:p w14:paraId="63A892D3" w14:textId="77777777" w:rsidR="00E02D9F" w:rsidRDefault="00E02D9F">
      <w:pPr>
        <w:rPr>
          <w:b/>
          <w:u w:val="single"/>
        </w:rPr>
      </w:pPr>
    </w:p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2005"/>
        <w:gridCol w:w="2245"/>
        <w:gridCol w:w="2001"/>
        <w:gridCol w:w="2458"/>
        <w:gridCol w:w="2209"/>
        <w:gridCol w:w="2214"/>
        <w:gridCol w:w="2220"/>
      </w:tblGrid>
      <w:tr w:rsidR="003D3F84" w14:paraId="46C53C5E" w14:textId="77777777" w:rsidTr="00D12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59D2A" w14:textId="77777777" w:rsidR="00EE0AC0" w:rsidRPr="00E02D9F" w:rsidRDefault="00EE0AC0" w:rsidP="005B6511">
            <w:pPr>
              <w:rPr>
                <w:color w:val="FFFF00"/>
                <w:sz w:val="24"/>
              </w:rPr>
            </w:pPr>
          </w:p>
        </w:tc>
        <w:tc>
          <w:tcPr>
            <w:tcW w:w="2245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93B3F68" w14:textId="77777777" w:rsidR="00EE0AC0" w:rsidRPr="003718AF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3718AF">
              <w:rPr>
                <w:color w:val="000000" w:themeColor="text1"/>
                <w:sz w:val="24"/>
              </w:rPr>
              <w:t>Autumn</w:t>
            </w:r>
            <w:r w:rsidR="00E02D9F" w:rsidRPr="003718AF">
              <w:rPr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20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FC48E1" w14:textId="77777777" w:rsidR="00EE0AC0" w:rsidRPr="003718AF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3718AF">
              <w:rPr>
                <w:color w:val="000000" w:themeColor="text1"/>
                <w:sz w:val="24"/>
              </w:rPr>
              <w:t>Autumn 2</w:t>
            </w:r>
          </w:p>
        </w:tc>
        <w:tc>
          <w:tcPr>
            <w:tcW w:w="245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84C03F" w14:textId="77777777" w:rsidR="00EE0AC0" w:rsidRPr="003718AF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3718AF">
              <w:rPr>
                <w:color w:val="000000" w:themeColor="text1"/>
                <w:sz w:val="24"/>
              </w:rPr>
              <w:t>Spring 1</w:t>
            </w:r>
          </w:p>
        </w:tc>
        <w:tc>
          <w:tcPr>
            <w:tcW w:w="22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D008ED" w14:textId="77777777" w:rsidR="00EE0AC0" w:rsidRPr="003718AF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3718AF">
              <w:rPr>
                <w:color w:val="000000" w:themeColor="text1"/>
                <w:sz w:val="24"/>
              </w:rPr>
              <w:t>Spring 2</w:t>
            </w:r>
          </w:p>
        </w:tc>
        <w:tc>
          <w:tcPr>
            <w:tcW w:w="22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F35658" w14:textId="77777777" w:rsidR="00EE0AC0" w:rsidRPr="003718AF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3718AF">
              <w:rPr>
                <w:color w:val="000000" w:themeColor="text1"/>
                <w:sz w:val="24"/>
              </w:rPr>
              <w:t>Summer 1</w:t>
            </w:r>
          </w:p>
        </w:tc>
        <w:tc>
          <w:tcPr>
            <w:tcW w:w="222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1445D89" w14:textId="77777777" w:rsidR="00EE0AC0" w:rsidRPr="003718AF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3718AF">
              <w:rPr>
                <w:color w:val="000000" w:themeColor="text1"/>
                <w:sz w:val="24"/>
              </w:rPr>
              <w:t>Summer 2</w:t>
            </w:r>
          </w:p>
        </w:tc>
      </w:tr>
      <w:tr w:rsidR="0063666C" w:rsidRPr="003718AF" w14:paraId="2CF4D616" w14:textId="77777777" w:rsidTr="00D1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A9B5B2" w14:textId="77777777" w:rsidR="0063666C" w:rsidRPr="003718AF" w:rsidRDefault="0063666C" w:rsidP="0063666C">
            <w:pPr>
              <w:rPr>
                <w:color w:val="000000" w:themeColor="text1"/>
                <w:sz w:val="24"/>
              </w:rPr>
            </w:pPr>
            <w:r w:rsidRPr="003718AF">
              <w:rPr>
                <w:color w:val="000000" w:themeColor="text1"/>
                <w:sz w:val="24"/>
              </w:rPr>
              <w:t>Topic</w:t>
            </w:r>
          </w:p>
        </w:tc>
        <w:tc>
          <w:tcPr>
            <w:tcW w:w="4246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8A28CCD" w14:textId="5D9A72F7" w:rsidR="0063666C" w:rsidRDefault="0063666C" w:rsidP="0063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4"/>
                <w:u w:val="single"/>
              </w:rPr>
            </w:pPr>
            <w:r>
              <w:rPr>
                <w:b/>
                <w:i/>
                <w:color w:val="000000" w:themeColor="text1"/>
                <w:sz w:val="24"/>
                <w:u w:val="single"/>
              </w:rPr>
              <w:t xml:space="preserve">History: </w:t>
            </w:r>
            <w:r w:rsidRPr="0063666C">
              <w:rPr>
                <w:b/>
                <w:i/>
                <w:color w:val="000000" w:themeColor="text1"/>
                <w:sz w:val="24"/>
                <w:u w:val="single"/>
              </w:rPr>
              <w:t>Vikings</w:t>
            </w:r>
            <w:r w:rsidR="001B7BAD">
              <w:rPr>
                <w:b/>
                <w:i/>
                <w:color w:val="000000" w:themeColor="text1"/>
                <w:sz w:val="24"/>
                <w:u w:val="single"/>
              </w:rPr>
              <w:t xml:space="preserve"> and Roman Empire</w:t>
            </w:r>
          </w:p>
          <w:p w14:paraId="64AC3572" w14:textId="44165AB4" w:rsidR="0063666C" w:rsidRPr="003718AF" w:rsidRDefault="0063666C" w:rsidP="0063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– </w:t>
            </w:r>
            <w:r w:rsidRPr="0063666C">
              <w:rPr>
                <w:i/>
                <w:color w:val="000000" w:themeColor="text1"/>
                <w:sz w:val="24"/>
              </w:rPr>
              <w:t>‘Is war glorious?’</w:t>
            </w:r>
          </w:p>
        </w:tc>
        <w:tc>
          <w:tcPr>
            <w:tcW w:w="466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FBC08B" w14:textId="09394B52" w:rsidR="0063666C" w:rsidRPr="0063666C" w:rsidRDefault="0063666C" w:rsidP="003D3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4"/>
              </w:rPr>
            </w:pPr>
            <w:r w:rsidRPr="0063666C">
              <w:rPr>
                <w:b/>
                <w:i/>
                <w:color w:val="000000" w:themeColor="text1"/>
                <w:sz w:val="24"/>
                <w:u w:val="single"/>
              </w:rPr>
              <w:t>Geography: The United States</w:t>
            </w:r>
            <w:r w:rsidRPr="001B7BAD">
              <w:rPr>
                <w:b/>
                <w:i/>
                <w:color w:val="000000" w:themeColor="text1"/>
                <w:sz w:val="24"/>
                <w:u w:val="single"/>
              </w:rPr>
              <w:t xml:space="preserve"> of America</w:t>
            </w:r>
            <w:r w:rsidR="001B7BAD" w:rsidRPr="001B7BAD">
              <w:rPr>
                <w:b/>
                <w:i/>
                <w:color w:val="000000" w:themeColor="text1"/>
                <w:sz w:val="24"/>
                <w:u w:val="single"/>
              </w:rPr>
              <w:t xml:space="preserve"> and U.K.</w:t>
            </w:r>
          </w:p>
          <w:p w14:paraId="3D8B30B4" w14:textId="5DEF2F70" w:rsidR="0063666C" w:rsidRPr="003718AF" w:rsidRDefault="0063666C" w:rsidP="003D3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 xml:space="preserve"> – Is freedom really free?</w:t>
            </w:r>
          </w:p>
        </w:tc>
        <w:tc>
          <w:tcPr>
            <w:tcW w:w="4434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9987E28" w14:textId="77777777" w:rsidR="0063666C" w:rsidRPr="0063666C" w:rsidRDefault="0063666C" w:rsidP="003D3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4"/>
                <w:u w:val="single"/>
              </w:rPr>
            </w:pPr>
            <w:r w:rsidRPr="0063666C">
              <w:rPr>
                <w:b/>
                <w:i/>
                <w:color w:val="000000" w:themeColor="text1"/>
                <w:sz w:val="24"/>
                <w:u w:val="single"/>
              </w:rPr>
              <w:t>Science: Space</w:t>
            </w:r>
          </w:p>
          <w:p w14:paraId="45E2E841" w14:textId="7A2C9261" w:rsidR="0063666C" w:rsidRPr="0063666C" w:rsidRDefault="0063666C" w:rsidP="0063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i/>
                <w:color w:val="000000" w:themeColor="text1"/>
                <w:sz w:val="24"/>
              </w:rPr>
              <w:t xml:space="preserve">–  </w:t>
            </w:r>
            <w:r w:rsidRPr="0063666C">
              <w:rPr>
                <w:i/>
                <w:color w:val="000000" w:themeColor="text1"/>
                <w:sz w:val="24"/>
              </w:rPr>
              <w:t>‘Are</w:t>
            </w:r>
            <w:proofErr w:type="gramEnd"/>
            <w:r w:rsidRPr="0063666C">
              <w:rPr>
                <w:i/>
                <w:color w:val="000000" w:themeColor="text1"/>
                <w:sz w:val="24"/>
              </w:rPr>
              <w:t xml:space="preserve"> we alone in the universe?’</w:t>
            </w:r>
          </w:p>
        </w:tc>
      </w:tr>
      <w:tr w:rsidR="003718AF" w:rsidRPr="00E0065E" w14:paraId="7F5A4537" w14:textId="77777777" w:rsidTr="00D1225F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C5E6FA" w14:textId="77777777" w:rsidR="00EE0AC0" w:rsidRPr="00E0065E" w:rsidRDefault="00E02D9F" w:rsidP="005B6511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English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24CFC204" w14:textId="65AAD2F9" w:rsidR="00784DF5" w:rsidRDefault="00784DF5" w:rsidP="00784DF5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C743D4">
              <w:rPr>
                <w:color w:val="000000" w:themeColor="text1"/>
                <w:sz w:val="24"/>
                <w:u w:val="single"/>
              </w:rPr>
              <w:t>Diary entry</w:t>
            </w:r>
            <w:r>
              <w:rPr>
                <w:color w:val="000000" w:themeColor="text1"/>
                <w:sz w:val="24"/>
                <w:u w:val="single"/>
              </w:rPr>
              <w:t>: X 2</w:t>
            </w:r>
          </w:p>
          <w:p w14:paraId="090A9378" w14:textId="0DE1616C" w:rsidR="000B51D9" w:rsidRDefault="00784DF5" w:rsidP="00784DF5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C743D4">
              <w:rPr>
                <w:color w:val="000000" w:themeColor="text1"/>
                <w:sz w:val="24"/>
              </w:rPr>
              <w:t xml:space="preserve">A day in the life of a </w:t>
            </w:r>
            <w:r>
              <w:rPr>
                <w:color w:val="000000" w:themeColor="text1"/>
                <w:sz w:val="24"/>
              </w:rPr>
              <w:t>Roman Legionnaire.</w:t>
            </w:r>
          </w:p>
          <w:p w14:paraId="29201B2F" w14:textId="2DEEDC81" w:rsidR="00C743D4" w:rsidRDefault="005D1E21" w:rsidP="000B51D9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>
              <w:rPr>
                <w:color w:val="000000" w:themeColor="text1"/>
                <w:sz w:val="24"/>
                <w:u w:val="single"/>
              </w:rPr>
              <w:t xml:space="preserve">SPAG focus </w:t>
            </w:r>
            <w:r w:rsidR="002A0BF6" w:rsidRPr="002A0BF6">
              <w:rPr>
                <w:color w:val="000000" w:themeColor="text1"/>
                <w:sz w:val="24"/>
                <w:u w:val="single"/>
              </w:rPr>
              <w:t xml:space="preserve">MS </w:t>
            </w:r>
          </w:p>
          <w:p w14:paraId="2D1BA55C" w14:textId="35D8BDC3" w:rsidR="00921D3C" w:rsidRPr="00C743D4" w:rsidRDefault="00142167" w:rsidP="00921D3C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4"/>
                <w:u w:val="single"/>
              </w:rPr>
            </w:pPr>
            <w:r>
              <w:rPr>
                <w:color w:val="000000" w:themeColor="text1"/>
                <w:sz w:val="24"/>
                <w:u w:val="single"/>
              </w:rPr>
              <w:t>Roman Empire Non-</w:t>
            </w:r>
            <w:proofErr w:type="spellStart"/>
            <w:r>
              <w:rPr>
                <w:color w:val="000000" w:themeColor="text1"/>
                <w:sz w:val="24"/>
                <w:u w:val="single"/>
              </w:rPr>
              <w:t>Chron</w:t>
            </w:r>
            <w:proofErr w:type="spellEnd"/>
          </w:p>
          <w:p w14:paraId="736D4744" w14:textId="77777777" w:rsidR="003A2901" w:rsidRPr="00E0065E" w:rsidRDefault="003A2901" w:rsidP="00921D3C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001" w:type="dxa"/>
          </w:tcPr>
          <w:p w14:paraId="07000063" w14:textId="77777777" w:rsidR="00B66C2F" w:rsidRDefault="00B66C2F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</w:p>
          <w:p w14:paraId="5E48C2B4" w14:textId="77777777" w:rsidR="00142167" w:rsidRDefault="00142167" w:rsidP="00142167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C743D4">
              <w:rPr>
                <w:color w:val="000000" w:themeColor="text1"/>
                <w:sz w:val="24"/>
                <w:u w:val="single"/>
              </w:rPr>
              <w:t>Instructions:</w:t>
            </w:r>
            <w:r>
              <w:rPr>
                <w:color w:val="000000" w:themeColor="text1"/>
                <w:sz w:val="24"/>
                <w:u w:val="single"/>
              </w:rPr>
              <w:t xml:space="preserve"> X2</w:t>
            </w:r>
          </w:p>
          <w:p w14:paraId="28625C98" w14:textId="77777777" w:rsidR="00142167" w:rsidRPr="000B51D9" w:rsidRDefault="00142167" w:rsidP="00142167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>
              <w:rPr>
                <w:color w:val="000000" w:themeColor="text1"/>
                <w:sz w:val="24"/>
              </w:rPr>
              <w:t>How to forge a mythical weapon.</w:t>
            </w:r>
          </w:p>
          <w:p w14:paraId="030B29A1" w14:textId="35E20315" w:rsidR="00142167" w:rsidRPr="00142167" w:rsidRDefault="00142167" w:rsidP="00784DF5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4"/>
                <w:u w:val="single"/>
              </w:rPr>
            </w:pPr>
            <w:r w:rsidRPr="00C743D4">
              <w:rPr>
                <w:color w:val="000000" w:themeColor="text1"/>
                <w:sz w:val="24"/>
              </w:rPr>
              <w:t>Reading and writing Norse myths</w:t>
            </w:r>
            <w:r>
              <w:rPr>
                <w:color w:val="000000" w:themeColor="text1"/>
                <w:sz w:val="24"/>
              </w:rPr>
              <w:t>.</w:t>
            </w:r>
          </w:p>
          <w:p w14:paraId="05C68358" w14:textId="6EFE542C" w:rsidR="008E29EF" w:rsidRDefault="00784DF5" w:rsidP="00784DF5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B66C2F">
              <w:rPr>
                <w:color w:val="000000" w:themeColor="text1"/>
                <w:sz w:val="24"/>
                <w:u w:val="single"/>
              </w:rPr>
              <w:t>Narrative</w:t>
            </w:r>
            <w:r w:rsidRPr="00C743D4">
              <w:rPr>
                <w:i/>
                <w:color w:val="000000" w:themeColor="text1"/>
                <w:sz w:val="24"/>
                <w:u w:val="single"/>
              </w:rPr>
              <w:t>:</w:t>
            </w:r>
            <w:r>
              <w:rPr>
                <w:i/>
                <w:color w:val="000000" w:themeColor="text1"/>
                <w:sz w:val="24"/>
                <w:u w:val="single"/>
              </w:rPr>
              <w:t xml:space="preserve"> </w:t>
            </w:r>
            <w:r>
              <w:rPr>
                <w:color w:val="000000" w:themeColor="text1"/>
                <w:sz w:val="24"/>
                <w:u w:val="single"/>
              </w:rPr>
              <w:t>X3:</w:t>
            </w:r>
          </w:p>
          <w:p w14:paraId="74B113E6" w14:textId="48555D8F" w:rsidR="00142167" w:rsidRPr="00142167" w:rsidRDefault="00142167" w:rsidP="00784DF5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42167">
              <w:rPr>
                <w:color w:val="000000" w:themeColor="text1"/>
                <w:sz w:val="24"/>
              </w:rPr>
              <w:t>Quest stories.</w:t>
            </w:r>
          </w:p>
          <w:p w14:paraId="0DD3C772" w14:textId="77777777" w:rsidR="00C743D4" w:rsidRDefault="00C743D4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3BD4EED5" w14:textId="1F306E94" w:rsidR="001E24D1" w:rsidRPr="00E0065E" w:rsidRDefault="001E24D1" w:rsidP="00142167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458" w:type="dxa"/>
          </w:tcPr>
          <w:p w14:paraId="0778C045" w14:textId="77777777" w:rsidR="00185EA5" w:rsidRPr="00E0065E" w:rsidRDefault="00185EA5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5D4C9EFA" w14:textId="6A892437" w:rsidR="00185EA5" w:rsidRDefault="00C743D4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9D4251">
              <w:rPr>
                <w:color w:val="000000" w:themeColor="text1"/>
                <w:sz w:val="24"/>
                <w:u w:val="single"/>
              </w:rPr>
              <w:t>Newspaper Report</w:t>
            </w:r>
            <w:r w:rsidRPr="00C743D4">
              <w:rPr>
                <w:color w:val="000000" w:themeColor="text1"/>
                <w:sz w:val="24"/>
              </w:rPr>
              <w:t xml:space="preserve">  Based on </w:t>
            </w:r>
            <w:r w:rsidR="009D4251">
              <w:rPr>
                <w:color w:val="000000" w:themeColor="text1"/>
                <w:sz w:val="24"/>
              </w:rPr>
              <w:t xml:space="preserve">the </w:t>
            </w:r>
            <w:r w:rsidRPr="00C743D4">
              <w:rPr>
                <w:color w:val="000000" w:themeColor="text1"/>
                <w:sz w:val="24"/>
              </w:rPr>
              <w:t xml:space="preserve">crimes </w:t>
            </w:r>
            <w:r w:rsidR="009D4251">
              <w:rPr>
                <w:color w:val="000000" w:themeColor="text1"/>
                <w:sz w:val="24"/>
              </w:rPr>
              <w:t>committed by ‘The Outlaw’, who is embarking upon criminal escapades around Wath C of E.</w:t>
            </w:r>
          </w:p>
          <w:p w14:paraId="7D478312" w14:textId="3B7C3F41" w:rsid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53A2432F" w14:textId="2C72ED8B" w:rsidR="009D4251" w:rsidRP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9D4251">
              <w:rPr>
                <w:color w:val="000000" w:themeColor="text1"/>
                <w:sz w:val="24"/>
                <w:u w:val="single"/>
              </w:rPr>
              <w:t>Description</w:t>
            </w:r>
            <w:r w:rsidR="00142167">
              <w:rPr>
                <w:color w:val="000000" w:themeColor="text1"/>
                <w:sz w:val="24"/>
                <w:u w:val="single"/>
              </w:rPr>
              <w:t xml:space="preserve"> (Hook)</w:t>
            </w:r>
          </w:p>
          <w:p w14:paraId="289361E1" w14:textId="598DF2F5" w:rsidR="009D4251" w:rsidRDefault="00B66C2F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WANTED Posters.</w:t>
            </w:r>
          </w:p>
          <w:p w14:paraId="27C7E6D2" w14:textId="77777777" w:rsid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513DC2F9" w14:textId="5D5A9503" w:rsid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9D4251">
              <w:rPr>
                <w:color w:val="000000" w:themeColor="text1"/>
                <w:sz w:val="24"/>
                <w:u w:val="single"/>
              </w:rPr>
              <w:t>Persuasive writing/debate.</w:t>
            </w:r>
          </w:p>
          <w:p w14:paraId="7713859A" w14:textId="57E4A954" w:rsidR="009D4251" w:rsidRP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Hunt ‘The Outlaw’, try him/her and sentence them for their crime. (</w:t>
            </w:r>
            <w:proofErr w:type="gramStart"/>
            <w:r>
              <w:rPr>
                <w:color w:val="000000" w:themeColor="text1"/>
                <w:sz w:val="24"/>
              </w:rPr>
              <w:t>rule</w:t>
            </w:r>
            <w:proofErr w:type="gramEnd"/>
            <w:r>
              <w:rPr>
                <w:color w:val="000000" w:themeColor="text1"/>
                <w:sz w:val="24"/>
              </w:rPr>
              <w:t xml:space="preserve"> of law).</w:t>
            </w:r>
          </w:p>
          <w:p w14:paraId="0E7E46B3" w14:textId="77777777" w:rsid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3E74C0F4" w14:textId="496DA5CB" w:rsidR="009D4251" w:rsidRPr="00E0065E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209" w:type="dxa"/>
          </w:tcPr>
          <w:p w14:paraId="2465744F" w14:textId="5524C834" w:rsid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099CA965" w14:textId="77777777" w:rsidR="00967226" w:rsidRDefault="00967226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>
              <w:rPr>
                <w:color w:val="000000" w:themeColor="text1"/>
                <w:sz w:val="24"/>
                <w:u w:val="single"/>
              </w:rPr>
              <w:t>Poetry:</w:t>
            </w:r>
          </w:p>
          <w:p w14:paraId="06809340" w14:textId="77777777" w:rsidR="00967226" w:rsidRPr="00967226" w:rsidRDefault="00967226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967226">
              <w:rPr>
                <w:color w:val="000000" w:themeColor="text1"/>
                <w:sz w:val="24"/>
              </w:rPr>
              <w:t>Haikus and rap.</w:t>
            </w:r>
          </w:p>
          <w:p w14:paraId="75B7FE3D" w14:textId="77777777" w:rsidR="00967226" w:rsidRDefault="00967226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</w:p>
          <w:p w14:paraId="7F2165D4" w14:textId="49041123" w:rsidR="009D4251" w:rsidRP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9D4251">
              <w:rPr>
                <w:color w:val="000000" w:themeColor="text1"/>
                <w:sz w:val="24"/>
                <w:u w:val="single"/>
              </w:rPr>
              <w:t>Non-</w:t>
            </w:r>
            <w:proofErr w:type="spellStart"/>
            <w:r w:rsidRPr="009D4251">
              <w:rPr>
                <w:color w:val="000000" w:themeColor="text1"/>
                <w:sz w:val="24"/>
                <w:u w:val="single"/>
              </w:rPr>
              <w:t>Chron</w:t>
            </w:r>
            <w:proofErr w:type="spellEnd"/>
            <w:r w:rsidRPr="009D4251">
              <w:rPr>
                <w:color w:val="000000" w:themeColor="text1"/>
                <w:sz w:val="24"/>
                <w:u w:val="single"/>
              </w:rPr>
              <w:t>:</w:t>
            </w:r>
          </w:p>
          <w:p w14:paraId="3C125570" w14:textId="49F909A5" w:rsid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Travel guide to the USA.</w:t>
            </w:r>
          </w:p>
          <w:p w14:paraId="52AB1DA2" w14:textId="77777777" w:rsidR="00967226" w:rsidRDefault="00967226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226BD07B" w14:textId="1D29C5F1" w:rsid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669B7E6C" w14:textId="2200C4C4" w:rsidR="009D4251" w:rsidRP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9D4251">
              <w:rPr>
                <w:color w:val="000000" w:themeColor="text1"/>
                <w:sz w:val="24"/>
                <w:u w:val="single"/>
              </w:rPr>
              <w:t>Script Writing</w:t>
            </w:r>
          </w:p>
          <w:p w14:paraId="12896A1F" w14:textId="6528467B" w:rsid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Children to take on the roles of directors writing a Hollywood Blockbuster’s script.</w:t>
            </w:r>
          </w:p>
          <w:p w14:paraId="699FE7F2" w14:textId="77777777" w:rsidR="00297FF3" w:rsidRDefault="00297FF3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369217AA" w14:textId="7D2115CA" w:rsidR="00993622" w:rsidRPr="00E0065E" w:rsidRDefault="00993622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214" w:type="dxa"/>
          </w:tcPr>
          <w:p w14:paraId="671C00B4" w14:textId="77777777" w:rsidR="00B66C2F" w:rsidRDefault="00B66C2F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0DA1D9D5" w14:textId="307E9CFC" w:rsidR="00F72F5B" w:rsidRDefault="00F72F5B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47F3F9E9" w14:textId="38A7D5E0" w:rsidR="00C743D4" w:rsidRDefault="00C743D4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B66C2F">
              <w:rPr>
                <w:color w:val="000000" w:themeColor="text1"/>
                <w:sz w:val="24"/>
                <w:u w:val="single"/>
              </w:rPr>
              <w:t>Setting descriptions</w:t>
            </w:r>
            <w:r w:rsidR="00B66C2F">
              <w:rPr>
                <w:color w:val="000000" w:themeColor="text1"/>
                <w:sz w:val="24"/>
                <w:u w:val="single"/>
              </w:rPr>
              <w:t>:</w:t>
            </w:r>
          </w:p>
          <w:p w14:paraId="19C4CBC4" w14:textId="35AE754D" w:rsidR="00B66C2F" w:rsidRDefault="00B66C2F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B66C2F">
              <w:rPr>
                <w:color w:val="000000" w:themeColor="text1"/>
                <w:sz w:val="24"/>
              </w:rPr>
              <w:t>Description of new planet created by the children.</w:t>
            </w:r>
          </w:p>
          <w:p w14:paraId="00D6CBB7" w14:textId="4B51DC8F" w:rsidR="00B66C2F" w:rsidRDefault="00B66C2F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1E8732D1" w14:textId="0E1EE599" w:rsidR="00B66C2F" w:rsidRPr="00B66C2F" w:rsidRDefault="00B66C2F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B66C2F">
              <w:rPr>
                <w:color w:val="000000" w:themeColor="text1"/>
                <w:sz w:val="24"/>
                <w:u w:val="single"/>
              </w:rPr>
              <w:t>Character Description:</w:t>
            </w:r>
          </w:p>
          <w:p w14:paraId="525AE025" w14:textId="1124C57F" w:rsidR="00B66C2F" w:rsidRDefault="00B66C2F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Creation of </w:t>
            </w:r>
            <w:r w:rsidR="00553D16">
              <w:rPr>
                <w:color w:val="000000" w:themeColor="text1"/>
                <w:sz w:val="24"/>
              </w:rPr>
              <w:t>an alien race.</w:t>
            </w:r>
          </w:p>
          <w:p w14:paraId="53D84AF3" w14:textId="77777777" w:rsidR="006929C0" w:rsidRDefault="006929C0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05F61967" w14:textId="536B25F3" w:rsidR="006929C0" w:rsidRPr="006929C0" w:rsidRDefault="006929C0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6929C0">
              <w:rPr>
                <w:color w:val="000000" w:themeColor="text1"/>
                <w:sz w:val="24"/>
                <w:u w:val="single"/>
              </w:rPr>
              <w:t>Cosmic Records:</w:t>
            </w:r>
          </w:p>
          <w:p w14:paraId="23B4BFCF" w14:textId="15029DC7" w:rsidR="006929C0" w:rsidRPr="00B66C2F" w:rsidRDefault="006929C0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Launch record into the community.</w:t>
            </w:r>
          </w:p>
          <w:p w14:paraId="7950C08F" w14:textId="77777777" w:rsid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5CA7CE10" w14:textId="5E17ABBB" w:rsidR="009D4251" w:rsidRPr="00E0065E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220" w:type="dxa"/>
            <w:tcBorders>
              <w:right w:val="single" w:sz="18" w:space="0" w:color="auto"/>
            </w:tcBorders>
          </w:tcPr>
          <w:p w14:paraId="2C9911D5" w14:textId="77777777" w:rsidR="0039330F" w:rsidRDefault="0039330F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45C5A0E6" w14:textId="77777777" w:rsidR="00142167" w:rsidRPr="00F72F5B" w:rsidRDefault="00142167" w:rsidP="001421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F72F5B">
              <w:rPr>
                <w:color w:val="000000" w:themeColor="text1"/>
                <w:sz w:val="24"/>
                <w:u w:val="single"/>
              </w:rPr>
              <w:t>Biographies:</w:t>
            </w:r>
          </w:p>
          <w:p w14:paraId="49BA827B" w14:textId="77777777" w:rsidR="00142167" w:rsidRDefault="00142167" w:rsidP="001421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Neil Armstrong or Werner Von Braun</w:t>
            </w:r>
          </w:p>
          <w:p w14:paraId="4C48ED50" w14:textId="77777777" w:rsidR="00F72F5B" w:rsidRDefault="00F72F5B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</w:p>
          <w:p w14:paraId="3014FB09" w14:textId="77777777" w:rsidR="00F72F5B" w:rsidRDefault="00F72F5B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</w:p>
          <w:p w14:paraId="5194BF92" w14:textId="24C4E1BE" w:rsidR="00185EA5" w:rsidRPr="00553D16" w:rsidRDefault="00553D16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553D16">
              <w:rPr>
                <w:color w:val="000000" w:themeColor="text1"/>
                <w:sz w:val="24"/>
                <w:u w:val="single"/>
              </w:rPr>
              <w:t>Explanation:</w:t>
            </w:r>
          </w:p>
          <w:p w14:paraId="194B3AF9" w14:textId="72A750CC" w:rsidR="00553D16" w:rsidRDefault="00553D16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From an alien perspective, children to explain why aliens would venture to earth.</w:t>
            </w:r>
          </w:p>
          <w:p w14:paraId="27DAA1F1" w14:textId="77777777" w:rsidR="00F71783" w:rsidRPr="00F71783" w:rsidRDefault="00F71783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</w:p>
          <w:p w14:paraId="705DA6E3" w14:textId="77777777" w:rsidR="006929C0" w:rsidRDefault="006929C0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08C5557F" w14:textId="77777777" w:rsidR="00553D16" w:rsidRPr="00E0065E" w:rsidRDefault="00553D16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52862585" w14:textId="73AD117B" w:rsidR="0091435C" w:rsidRPr="00E0065E" w:rsidRDefault="0091435C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91281B" w:rsidRPr="00E0065E" w14:paraId="6A88CD63" w14:textId="77777777" w:rsidTr="00D1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1E5062" w14:textId="0D9DB1BB" w:rsidR="0091281B" w:rsidRPr="00E0065E" w:rsidRDefault="0091281B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Class Novel</w:t>
            </w:r>
          </w:p>
        </w:tc>
        <w:tc>
          <w:tcPr>
            <w:tcW w:w="2245" w:type="dxa"/>
            <w:tcBorders>
              <w:top w:val="nil"/>
              <w:left w:val="single" w:sz="18" w:space="0" w:color="auto"/>
            </w:tcBorders>
          </w:tcPr>
          <w:p w14:paraId="6A5322FF" w14:textId="71AA0E83" w:rsidR="00C743D4" w:rsidRPr="006929C0" w:rsidRDefault="006929C0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6929C0">
              <w:rPr>
                <w:b/>
                <w:color w:val="000000" w:themeColor="text1"/>
                <w:sz w:val="24"/>
              </w:rPr>
              <w:t>Who Let the Gods Out?</w:t>
            </w:r>
          </w:p>
          <w:p w14:paraId="36FE8DC1" w14:textId="4BC30A07" w:rsidR="00C743D4" w:rsidRPr="00C743D4" w:rsidRDefault="00C743D4" w:rsidP="00692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4"/>
              </w:rPr>
            </w:pPr>
            <w:r w:rsidRPr="00C743D4">
              <w:rPr>
                <w:i/>
                <w:color w:val="000000" w:themeColor="text1"/>
                <w:sz w:val="24"/>
              </w:rPr>
              <w:t xml:space="preserve">Weekly </w:t>
            </w:r>
            <w:r w:rsidR="006929C0">
              <w:rPr>
                <w:i/>
                <w:color w:val="000000" w:themeColor="text1"/>
                <w:sz w:val="24"/>
              </w:rPr>
              <w:t>Roman</w:t>
            </w:r>
            <w:r w:rsidRPr="00C743D4">
              <w:rPr>
                <w:i/>
                <w:color w:val="000000" w:themeColor="text1"/>
                <w:sz w:val="24"/>
              </w:rPr>
              <w:t xml:space="preserve"> Myth to be studied</w:t>
            </w:r>
            <w:r w:rsidRPr="00C743D4">
              <w:rPr>
                <w:b/>
                <w:i/>
                <w:color w:val="000000" w:themeColor="text1"/>
                <w:sz w:val="24"/>
              </w:rPr>
              <w:t>.</w:t>
            </w:r>
          </w:p>
        </w:tc>
        <w:tc>
          <w:tcPr>
            <w:tcW w:w="2001" w:type="dxa"/>
          </w:tcPr>
          <w:p w14:paraId="2830C2B3" w14:textId="77777777" w:rsidR="006929C0" w:rsidRDefault="006929C0" w:rsidP="00692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042EE0">
              <w:rPr>
                <w:b/>
                <w:color w:val="000000" w:themeColor="text1"/>
                <w:sz w:val="24"/>
              </w:rPr>
              <w:t>Viking Boy.</w:t>
            </w:r>
          </w:p>
          <w:p w14:paraId="5E90E9E5" w14:textId="7BB3108A" w:rsidR="00C743D4" w:rsidRPr="00C743D4" w:rsidRDefault="00C743D4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4"/>
              </w:rPr>
            </w:pPr>
            <w:r w:rsidRPr="00C743D4">
              <w:rPr>
                <w:i/>
                <w:color w:val="000000" w:themeColor="text1"/>
                <w:sz w:val="24"/>
              </w:rPr>
              <w:t>Weekly Norse Myth to be studied.</w:t>
            </w:r>
          </w:p>
        </w:tc>
        <w:tc>
          <w:tcPr>
            <w:tcW w:w="2458" w:type="dxa"/>
          </w:tcPr>
          <w:p w14:paraId="3C91D254" w14:textId="77777777" w:rsidR="00D1225F" w:rsidRDefault="00D1225F" w:rsidP="00D12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The Infinite Lives Of Maisy Day</w:t>
            </w:r>
          </w:p>
          <w:p w14:paraId="4E8BC790" w14:textId="77777777" w:rsidR="0091281B" w:rsidRDefault="0091281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56295673" w14:textId="6373C6B6" w:rsidR="00D1225F" w:rsidRPr="00E0065E" w:rsidRDefault="00D1225F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(GR) Clockwork</w:t>
            </w:r>
          </w:p>
        </w:tc>
        <w:tc>
          <w:tcPr>
            <w:tcW w:w="2209" w:type="dxa"/>
          </w:tcPr>
          <w:p w14:paraId="52A611D1" w14:textId="77777777" w:rsidR="009453B3" w:rsidRDefault="009453B3" w:rsidP="00E82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</w:p>
          <w:p w14:paraId="7869ECA6" w14:textId="1BCE25C5" w:rsidR="009453B3" w:rsidRPr="00E82792" w:rsidRDefault="009453B3" w:rsidP="00E82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214" w:type="dxa"/>
            <w:tcBorders>
              <w:right w:val="single" w:sz="18" w:space="0" w:color="auto"/>
            </w:tcBorders>
          </w:tcPr>
          <w:p w14:paraId="3398B6F5" w14:textId="4D5BE2E2" w:rsidR="0091281B" w:rsidRPr="001B576C" w:rsidRDefault="0091281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220" w:type="dxa"/>
            <w:tcBorders>
              <w:right w:val="single" w:sz="18" w:space="0" w:color="auto"/>
            </w:tcBorders>
          </w:tcPr>
          <w:p w14:paraId="12A8A32E" w14:textId="6B9B276E" w:rsidR="0091281B" w:rsidRPr="001B576C" w:rsidRDefault="0091281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</w:p>
        </w:tc>
      </w:tr>
      <w:tr w:rsidR="0091281B" w:rsidRPr="00E0065E" w14:paraId="495BF5FF" w14:textId="77777777" w:rsidTr="00D1225F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3C3937" w14:textId="66FB52D8" w:rsidR="0091281B" w:rsidRPr="00E0065E" w:rsidRDefault="0091281B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lastRenderedPageBreak/>
              <w:t>Mathematics</w:t>
            </w:r>
          </w:p>
        </w:tc>
        <w:tc>
          <w:tcPr>
            <w:tcW w:w="2245" w:type="dxa"/>
            <w:tcBorders>
              <w:left w:val="single" w:sz="18" w:space="0" w:color="auto"/>
            </w:tcBorders>
          </w:tcPr>
          <w:p w14:paraId="2A6BBC30" w14:textId="384EF388" w:rsidR="0091281B" w:rsidRDefault="0091281B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Place Value</w:t>
            </w:r>
            <w:r w:rsidR="00DB2018">
              <w:rPr>
                <w:color w:val="000000" w:themeColor="text1"/>
                <w:sz w:val="24"/>
              </w:rPr>
              <w:t xml:space="preserve"> x4</w:t>
            </w:r>
          </w:p>
          <w:p w14:paraId="021F42AD" w14:textId="77777777" w:rsidR="0091281B" w:rsidRDefault="0091281B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044D9409" w14:textId="0E446E3D" w:rsidR="0091281B" w:rsidRPr="00E0065E" w:rsidRDefault="0091281B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Addition and Subtraction</w:t>
            </w:r>
            <w:r w:rsidR="00330B16">
              <w:rPr>
                <w:color w:val="000000" w:themeColor="text1"/>
                <w:sz w:val="24"/>
              </w:rPr>
              <w:t xml:space="preserve"> x4</w:t>
            </w:r>
          </w:p>
        </w:tc>
        <w:tc>
          <w:tcPr>
            <w:tcW w:w="2001" w:type="dxa"/>
          </w:tcPr>
          <w:p w14:paraId="4991C8D2" w14:textId="2A30E3A5" w:rsidR="0091281B" w:rsidRDefault="0091281B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Multiplication and division</w:t>
            </w:r>
            <w:r w:rsidR="00330B16">
              <w:rPr>
                <w:color w:val="000000" w:themeColor="text1"/>
                <w:sz w:val="24"/>
              </w:rPr>
              <w:t xml:space="preserve"> x6</w:t>
            </w:r>
          </w:p>
          <w:p w14:paraId="3099FF78" w14:textId="77777777" w:rsidR="00330B16" w:rsidRDefault="00330B16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2F34BEB1" w14:textId="3D20B0F1" w:rsidR="00330B16" w:rsidRPr="00E0065E" w:rsidRDefault="00330B16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330B16">
              <w:rPr>
                <w:color w:val="000000" w:themeColor="text1"/>
                <w:sz w:val="24"/>
              </w:rPr>
              <w:t>Fractions x1</w:t>
            </w:r>
          </w:p>
        </w:tc>
        <w:tc>
          <w:tcPr>
            <w:tcW w:w="2458" w:type="dxa"/>
          </w:tcPr>
          <w:p w14:paraId="78686389" w14:textId="77777777" w:rsidR="00330B16" w:rsidRPr="00330B16" w:rsidRDefault="00330B16" w:rsidP="00330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330B16">
              <w:rPr>
                <w:color w:val="000000" w:themeColor="text1"/>
                <w:sz w:val="24"/>
              </w:rPr>
              <w:t>Fractions (</w:t>
            </w:r>
            <w:proofErr w:type="spellStart"/>
            <w:r w:rsidRPr="00330B16">
              <w:rPr>
                <w:color w:val="000000" w:themeColor="text1"/>
                <w:sz w:val="24"/>
              </w:rPr>
              <w:t>cont</w:t>
            </w:r>
            <w:proofErr w:type="spellEnd"/>
            <w:r w:rsidRPr="00330B16">
              <w:rPr>
                <w:color w:val="000000" w:themeColor="text1"/>
                <w:sz w:val="24"/>
              </w:rPr>
              <w:t>) x4</w:t>
            </w:r>
          </w:p>
          <w:p w14:paraId="57BF6AE4" w14:textId="77777777" w:rsidR="00330B16" w:rsidRPr="00330B16" w:rsidRDefault="00330B16" w:rsidP="00330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1C8891A6" w14:textId="65748ADC" w:rsidR="0091281B" w:rsidRPr="00E0065E" w:rsidRDefault="00330B16" w:rsidP="00330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330B16">
              <w:rPr>
                <w:color w:val="000000" w:themeColor="text1"/>
                <w:sz w:val="24"/>
              </w:rPr>
              <w:t>Decimals x1</w:t>
            </w:r>
          </w:p>
        </w:tc>
        <w:tc>
          <w:tcPr>
            <w:tcW w:w="2209" w:type="dxa"/>
          </w:tcPr>
          <w:p w14:paraId="393803C2" w14:textId="77777777" w:rsidR="00330B16" w:rsidRDefault="00330B16" w:rsidP="00330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Decimals and percentages x4</w:t>
            </w:r>
          </w:p>
          <w:p w14:paraId="34F4F920" w14:textId="77777777" w:rsidR="00330B16" w:rsidRDefault="00330B16" w:rsidP="00330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759232C2" w14:textId="35061DB0" w:rsidR="0091281B" w:rsidRDefault="00330B16" w:rsidP="00330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Money x1</w:t>
            </w:r>
          </w:p>
          <w:p w14:paraId="45FC834E" w14:textId="77777777" w:rsidR="0091281B" w:rsidRPr="00E0065E" w:rsidRDefault="0091281B" w:rsidP="00330B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214" w:type="dxa"/>
          </w:tcPr>
          <w:p w14:paraId="1729F00D" w14:textId="77777777" w:rsidR="00330B16" w:rsidRDefault="00330B16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Time x1</w:t>
            </w:r>
          </w:p>
          <w:p w14:paraId="52A0EEC4" w14:textId="77777777" w:rsidR="00330B16" w:rsidRDefault="00330B16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3428F699" w14:textId="77777777" w:rsidR="00330B16" w:rsidRDefault="00330B16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Measure x 2</w:t>
            </w:r>
          </w:p>
          <w:p w14:paraId="7F5F9514" w14:textId="77777777" w:rsidR="00330B16" w:rsidRDefault="00330B16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1FA673AC" w14:textId="77777777" w:rsidR="00330B16" w:rsidRDefault="00330B16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Handling data x1</w:t>
            </w:r>
          </w:p>
          <w:p w14:paraId="382909FF" w14:textId="77777777" w:rsidR="00330B16" w:rsidRDefault="00330B16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20FA3080" w14:textId="69843C47" w:rsidR="00330B16" w:rsidRPr="00E0065E" w:rsidRDefault="00330B16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Angles x 2</w:t>
            </w:r>
          </w:p>
        </w:tc>
        <w:tc>
          <w:tcPr>
            <w:tcW w:w="2220" w:type="dxa"/>
            <w:tcBorders>
              <w:right w:val="single" w:sz="18" w:space="0" w:color="auto"/>
            </w:tcBorders>
          </w:tcPr>
          <w:p w14:paraId="62722CE0" w14:textId="4117CDF5" w:rsidR="0091281B" w:rsidRPr="00E0065E" w:rsidRDefault="00330B16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Shape x2</w:t>
            </w:r>
          </w:p>
          <w:p w14:paraId="7AEA7A5E" w14:textId="77777777" w:rsidR="0091281B" w:rsidRDefault="0091281B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0E42EB25" w14:textId="77777777" w:rsidR="00330B16" w:rsidRDefault="00330B16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Position and direction x 2</w:t>
            </w:r>
          </w:p>
          <w:p w14:paraId="13508617" w14:textId="77777777" w:rsidR="00330B16" w:rsidRDefault="00330B16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513069E9" w14:textId="6789A471" w:rsidR="00330B16" w:rsidRPr="00E0065E" w:rsidRDefault="00330B16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Revisit</w:t>
            </w:r>
          </w:p>
        </w:tc>
      </w:tr>
      <w:tr w:rsidR="0091281B" w:rsidRPr="00E0065E" w14:paraId="459BE83A" w14:textId="77777777" w:rsidTr="00D1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F9161F" w14:textId="77777777" w:rsidR="0091281B" w:rsidRPr="00E0065E" w:rsidRDefault="0091281B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Science</w:t>
            </w:r>
          </w:p>
        </w:tc>
        <w:tc>
          <w:tcPr>
            <w:tcW w:w="2245" w:type="dxa"/>
            <w:tcBorders>
              <w:left w:val="single" w:sz="18" w:space="0" w:color="auto"/>
            </w:tcBorders>
          </w:tcPr>
          <w:p w14:paraId="11CDE6CD" w14:textId="77777777" w:rsidR="0091281B" w:rsidRDefault="008945A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945AB">
              <w:rPr>
                <w:sz w:val="24"/>
              </w:rPr>
              <w:t>Properties and changes of materials.</w:t>
            </w:r>
          </w:p>
          <w:p w14:paraId="059556D4" w14:textId="77777777" w:rsidR="008945AB" w:rsidRDefault="008945A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B5DFCE1" w14:textId="1383A6A8" w:rsidR="008945AB" w:rsidRPr="00E0065E" w:rsidRDefault="008945A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945AB">
              <w:rPr>
                <w:sz w:val="24"/>
                <w:szCs w:val="24"/>
              </w:rPr>
              <w:t>Mixtures and solutions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1" w:type="dxa"/>
          </w:tcPr>
          <w:p w14:paraId="7498D93D" w14:textId="77777777" w:rsidR="0091281B" w:rsidRDefault="008945A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Forces</w:t>
            </w:r>
          </w:p>
          <w:p w14:paraId="06AF76CB" w14:textId="77777777" w:rsidR="008945AB" w:rsidRDefault="008945A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FBB4F8E" w14:textId="7858CB09" w:rsidR="008945AB" w:rsidRPr="00E0065E" w:rsidRDefault="008945A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(Buoyancy)</w:t>
            </w:r>
          </w:p>
        </w:tc>
        <w:tc>
          <w:tcPr>
            <w:tcW w:w="2458" w:type="dxa"/>
          </w:tcPr>
          <w:p w14:paraId="2FE7D254" w14:textId="01B2E479" w:rsidR="0091281B" w:rsidRPr="00E0065E" w:rsidRDefault="008945A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Living things and their habitats.</w:t>
            </w:r>
          </w:p>
        </w:tc>
        <w:tc>
          <w:tcPr>
            <w:tcW w:w="2209" w:type="dxa"/>
          </w:tcPr>
          <w:p w14:paraId="1D369C61" w14:textId="77777777" w:rsidR="0091281B" w:rsidRDefault="008945A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945AB">
              <w:rPr>
                <w:sz w:val="24"/>
                <w:szCs w:val="24"/>
              </w:rPr>
              <w:t>Properties and changes of materials.</w:t>
            </w:r>
          </w:p>
          <w:p w14:paraId="6B7CAEE3" w14:textId="7345FB51" w:rsidR="008945AB" w:rsidRPr="00E0065E" w:rsidRDefault="008945A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(Changing states)</w:t>
            </w:r>
          </w:p>
        </w:tc>
        <w:tc>
          <w:tcPr>
            <w:tcW w:w="2214" w:type="dxa"/>
          </w:tcPr>
          <w:p w14:paraId="294E3A85" w14:textId="1684E77E" w:rsidR="0091281B" w:rsidRPr="00E0065E" w:rsidRDefault="008945A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Earth and Space</w:t>
            </w:r>
          </w:p>
        </w:tc>
        <w:tc>
          <w:tcPr>
            <w:tcW w:w="2220" w:type="dxa"/>
            <w:tcBorders>
              <w:right w:val="single" w:sz="18" w:space="0" w:color="auto"/>
            </w:tcBorders>
          </w:tcPr>
          <w:p w14:paraId="0C6E252B" w14:textId="77777777" w:rsidR="0091281B" w:rsidRDefault="008945AB" w:rsidP="00894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Forces</w:t>
            </w:r>
          </w:p>
          <w:p w14:paraId="76691919" w14:textId="77777777" w:rsidR="008945AB" w:rsidRDefault="008945AB" w:rsidP="00894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14:paraId="3927C421" w14:textId="15A43E32" w:rsidR="008945AB" w:rsidRPr="00E0065E" w:rsidRDefault="008945AB" w:rsidP="00894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(Gravity)</w:t>
            </w:r>
          </w:p>
        </w:tc>
      </w:tr>
      <w:tr w:rsidR="0091281B" w:rsidRPr="00E0065E" w14:paraId="38B11F4C" w14:textId="77777777" w:rsidTr="00D1225F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28C26E" w14:textId="77777777" w:rsidR="0091281B" w:rsidRPr="00E0065E" w:rsidRDefault="0091281B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ICT</w:t>
            </w:r>
          </w:p>
        </w:tc>
        <w:tc>
          <w:tcPr>
            <w:tcW w:w="2245" w:type="dxa"/>
            <w:tcBorders>
              <w:left w:val="single" w:sz="18" w:space="0" w:color="auto"/>
            </w:tcBorders>
          </w:tcPr>
          <w:p w14:paraId="7BB7A2C4" w14:textId="77777777" w:rsidR="0091281B" w:rsidRPr="00E0065E" w:rsidRDefault="0091281B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Introduction to Scratch</w:t>
            </w:r>
          </w:p>
        </w:tc>
        <w:tc>
          <w:tcPr>
            <w:tcW w:w="2001" w:type="dxa"/>
          </w:tcPr>
          <w:p w14:paraId="4EEC2ADE" w14:textId="77777777" w:rsidR="0091281B" w:rsidRPr="00E0065E" w:rsidRDefault="0091281B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Developing coding</w:t>
            </w:r>
          </w:p>
        </w:tc>
        <w:tc>
          <w:tcPr>
            <w:tcW w:w="4667" w:type="dxa"/>
            <w:gridSpan w:val="2"/>
          </w:tcPr>
          <w:p w14:paraId="5535759E" w14:textId="77777777" w:rsidR="0091281B" w:rsidRPr="00E0065E" w:rsidRDefault="0091281B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Kodu and using conditions to control</w:t>
            </w:r>
          </w:p>
        </w:tc>
        <w:tc>
          <w:tcPr>
            <w:tcW w:w="2214" w:type="dxa"/>
          </w:tcPr>
          <w:p w14:paraId="7EEE089C" w14:textId="77777777" w:rsidR="0091281B" w:rsidRPr="00E0065E" w:rsidRDefault="0091281B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Using sensing tools</w:t>
            </w:r>
          </w:p>
        </w:tc>
        <w:tc>
          <w:tcPr>
            <w:tcW w:w="2220" w:type="dxa"/>
            <w:tcBorders>
              <w:right w:val="single" w:sz="18" w:space="0" w:color="auto"/>
            </w:tcBorders>
          </w:tcPr>
          <w:p w14:paraId="0CCD3D30" w14:textId="77777777" w:rsidR="0091281B" w:rsidRPr="00E0065E" w:rsidRDefault="0091281B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proofErr w:type="spellStart"/>
            <w:r w:rsidRPr="00E0065E">
              <w:rPr>
                <w:color w:val="000000" w:themeColor="text1"/>
                <w:sz w:val="24"/>
              </w:rPr>
              <w:t>Modkit</w:t>
            </w:r>
            <w:proofErr w:type="spellEnd"/>
            <w:r w:rsidRPr="00E0065E">
              <w:rPr>
                <w:color w:val="000000" w:themeColor="text1"/>
                <w:sz w:val="24"/>
              </w:rPr>
              <w:t xml:space="preserve"> and programming robots.</w:t>
            </w:r>
          </w:p>
        </w:tc>
      </w:tr>
      <w:tr w:rsidR="00D1225F" w:rsidRPr="00E0065E" w14:paraId="08B34FF7" w14:textId="77777777" w:rsidTr="00D1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0A7DAC" w14:textId="77777777" w:rsidR="00D1225F" w:rsidRPr="00E0065E" w:rsidRDefault="00D1225F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Humanities</w:t>
            </w:r>
          </w:p>
        </w:tc>
        <w:tc>
          <w:tcPr>
            <w:tcW w:w="4246" w:type="dxa"/>
            <w:gridSpan w:val="2"/>
            <w:tcBorders>
              <w:left w:val="single" w:sz="18" w:space="0" w:color="auto"/>
            </w:tcBorders>
            <w:vAlign w:val="center"/>
          </w:tcPr>
          <w:p w14:paraId="497FDE4A" w14:textId="60BBB10D" w:rsidR="00D1225F" w:rsidRPr="00E0065E" w:rsidRDefault="00D1225F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Roman Empire, Vikings, Anglo-Saxons and the Danelaw.</w:t>
            </w:r>
          </w:p>
        </w:tc>
        <w:tc>
          <w:tcPr>
            <w:tcW w:w="4667" w:type="dxa"/>
            <w:gridSpan w:val="2"/>
            <w:vAlign w:val="center"/>
          </w:tcPr>
          <w:p w14:paraId="497F9AB1" w14:textId="37E90DF3" w:rsidR="00D1225F" w:rsidRPr="00E0065E" w:rsidRDefault="00D1225F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Great Britain, comparison between the U.K. and another European nation, and the United States of America.</w:t>
            </w:r>
          </w:p>
        </w:tc>
        <w:tc>
          <w:tcPr>
            <w:tcW w:w="2214" w:type="dxa"/>
            <w:vAlign w:val="center"/>
          </w:tcPr>
          <w:p w14:paraId="3F5E6206" w14:textId="74C7ED6E" w:rsidR="00D1225F" w:rsidRPr="00E0065E" w:rsidRDefault="00D1225F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042EE0">
              <w:rPr>
                <w:color w:val="000000" w:themeColor="text1"/>
                <w:sz w:val="24"/>
              </w:rPr>
              <w:t>History of Space Travel</w:t>
            </w:r>
          </w:p>
        </w:tc>
        <w:tc>
          <w:tcPr>
            <w:tcW w:w="2220" w:type="dxa"/>
            <w:tcBorders>
              <w:right w:val="single" w:sz="18" w:space="0" w:color="auto"/>
            </w:tcBorders>
            <w:vAlign w:val="center"/>
          </w:tcPr>
          <w:p w14:paraId="22E36556" w14:textId="51C56D29" w:rsidR="00D1225F" w:rsidRPr="00E0065E" w:rsidRDefault="00D1225F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The Space Race</w:t>
            </w:r>
          </w:p>
        </w:tc>
      </w:tr>
      <w:tr w:rsidR="0091281B" w:rsidRPr="00E0065E" w14:paraId="61F312A1" w14:textId="77777777" w:rsidTr="00D1225F">
        <w:trPr>
          <w:trHeight w:val="2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0F614A" w14:textId="77777777" w:rsidR="0091281B" w:rsidRPr="00E0065E" w:rsidRDefault="0091281B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Art and DT</w:t>
            </w:r>
          </w:p>
        </w:tc>
        <w:tc>
          <w:tcPr>
            <w:tcW w:w="2245" w:type="dxa"/>
            <w:tcBorders>
              <w:left w:val="single" w:sz="18" w:space="0" w:color="auto"/>
            </w:tcBorders>
          </w:tcPr>
          <w:p w14:paraId="3927D880" w14:textId="07C21739" w:rsidR="0091281B" w:rsidRDefault="0091281B" w:rsidP="0091281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26D80">
              <w:rPr>
                <w:sz w:val="24"/>
              </w:rPr>
              <w:t xml:space="preserve">3D Weapon art </w:t>
            </w:r>
            <w:r w:rsidR="00C10B13">
              <w:rPr>
                <w:sz w:val="24"/>
              </w:rPr>
              <w:t>(</w:t>
            </w:r>
            <w:r w:rsidR="00F70A26">
              <w:rPr>
                <w:sz w:val="24"/>
              </w:rPr>
              <w:t>Smiting Roman shields and</w:t>
            </w:r>
            <w:r w:rsidR="00C10B13">
              <w:rPr>
                <w:sz w:val="24"/>
              </w:rPr>
              <w:t xml:space="preserve"> Viking weaponry</w:t>
            </w:r>
            <w:proofErr w:type="gramStart"/>
            <w:r w:rsidR="00C10B13">
              <w:rPr>
                <w:sz w:val="24"/>
              </w:rPr>
              <w:t xml:space="preserve">) </w:t>
            </w:r>
            <w:r w:rsidR="009B1DC5">
              <w:rPr>
                <w:sz w:val="24"/>
              </w:rPr>
              <w:t>.</w:t>
            </w:r>
            <w:proofErr w:type="gramEnd"/>
          </w:p>
          <w:p w14:paraId="366AA1C8" w14:textId="3E57CF47" w:rsidR="009B1DC5" w:rsidRDefault="009B1DC5" w:rsidP="009B1D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Shield art (paint)</w:t>
            </w:r>
          </w:p>
          <w:p w14:paraId="48A96E82" w14:textId="3C0195D0" w:rsidR="0091281B" w:rsidRPr="0039330F" w:rsidRDefault="009B1DC5" w:rsidP="0091281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B1DC5">
              <w:rPr>
                <w:sz w:val="24"/>
              </w:rPr>
              <w:t>Sketches of Gods an</w:t>
            </w:r>
            <w:r w:rsidR="00F70A26">
              <w:rPr>
                <w:sz w:val="24"/>
              </w:rPr>
              <w:t>d</w:t>
            </w:r>
            <w:r w:rsidRPr="009B1DC5">
              <w:rPr>
                <w:sz w:val="24"/>
              </w:rPr>
              <w:t xml:space="preserve"> Goddesses</w:t>
            </w:r>
          </w:p>
        </w:tc>
        <w:tc>
          <w:tcPr>
            <w:tcW w:w="2001" w:type="dxa"/>
          </w:tcPr>
          <w:p w14:paraId="58746C6A" w14:textId="71F49916" w:rsidR="0091281B" w:rsidRDefault="009B1DC5" w:rsidP="009B1D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Creation of effigies and idols (clay)</w:t>
            </w:r>
          </w:p>
          <w:p w14:paraId="36F4217A" w14:textId="1B3DE18A" w:rsidR="009B1DC5" w:rsidRPr="0039330F" w:rsidRDefault="009B1DC5" w:rsidP="009B1D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Viking broaches.</w:t>
            </w:r>
          </w:p>
        </w:tc>
        <w:tc>
          <w:tcPr>
            <w:tcW w:w="2458" w:type="dxa"/>
          </w:tcPr>
          <w:p w14:paraId="127C9BF8" w14:textId="77777777" w:rsidR="0091281B" w:rsidRDefault="0091281B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509E7D4" w14:textId="77777777" w:rsidR="009B1DC5" w:rsidRDefault="0091281B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901">
              <w:rPr>
                <w:sz w:val="24"/>
                <w:szCs w:val="24"/>
              </w:rPr>
              <w:t xml:space="preserve">Design </w:t>
            </w:r>
            <w:r w:rsidR="009B1DC5" w:rsidRPr="009B1DC5">
              <w:rPr>
                <w:sz w:val="24"/>
                <w:szCs w:val="24"/>
              </w:rPr>
              <w:t>E-fit from descriptions.</w:t>
            </w:r>
          </w:p>
          <w:p w14:paraId="0D8E8978" w14:textId="77777777" w:rsidR="0091281B" w:rsidRDefault="0091281B" w:rsidP="009B1D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03C7605" w14:textId="73B4E2DD" w:rsidR="0091281B" w:rsidRPr="00E0065E" w:rsidRDefault="009B1DC5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sz w:val="24"/>
                <w:szCs w:val="24"/>
              </w:rPr>
              <w:t>American cookery.</w:t>
            </w:r>
          </w:p>
        </w:tc>
        <w:tc>
          <w:tcPr>
            <w:tcW w:w="2209" w:type="dxa"/>
          </w:tcPr>
          <w:p w14:paraId="024311AC" w14:textId="77777777" w:rsidR="0091281B" w:rsidRDefault="009B1DC5" w:rsidP="009B1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Construction of motor vehicles.</w:t>
            </w:r>
          </w:p>
          <w:p w14:paraId="296DA4FD" w14:textId="77777777" w:rsidR="009B1DC5" w:rsidRDefault="009B1DC5" w:rsidP="009B1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14:paraId="7D91BA29" w14:textId="3B21CF95" w:rsidR="009B1DC5" w:rsidRPr="00DA3901" w:rsidRDefault="009B1DC5" w:rsidP="009B1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Banksy street art.</w:t>
            </w:r>
          </w:p>
        </w:tc>
        <w:tc>
          <w:tcPr>
            <w:tcW w:w="2214" w:type="dxa"/>
          </w:tcPr>
          <w:p w14:paraId="13922D49" w14:textId="77777777" w:rsidR="0091281B" w:rsidRDefault="009B1DC5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Solar system (chalk)</w:t>
            </w:r>
          </w:p>
          <w:p w14:paraId="50ABF7CD" w14:textId="3620A087" w:rsidR="009B1DC5" w:rsidRDefault="009B1DC5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1CBB2EE4" w14:textId="45BFDCF4" w:rsidR="009B1DC5" w:rsidRDefault="009B1DC5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Alien planet scenery.</w:t>
            </w:r>
          </w:p>
          <w:p w14:paraId="3B352CFA" w14:textId="69DFFAF8" w:rsidR="009B1DC5" w:rsidRPr="00E0065E" w:rsidRDefault="009B1DC5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220" w:type="dxa"/>
            <w:tcBorders>
              <w:right w:val="single" w:sz="18" w:space="0" w:color="auto"/>
            </w:tcBorders>
          </w:tcPr>
          <w:p w14:paraId="07E7714B" w14:textId="77777777" w:rsidR="0091281B" w:rsidRDefault="0091281B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72EADAEB" w14:textId="13CC4D08" w:rsidR="0091281B" w:rsidRDefault="009B1DC5" w:rsidP="009B1D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Nebula pointillism.</w:t>
            </w:r>
          </w:p>
          <w:p w14:paraId="1FB3EBB6" w14:textId="77777777" w:rsidR="009B1DC5" w:rsidRDefault="009B1DC5" w:rsidP="009B1D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54F1F93A" w14:textId="7C3F1068" w:rsidR="009B1DC5" w:rsidRPr="00E0065E" w:rsidRDefault="009B1DC5" w:rsidP="009B1D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Create functional rocket.</w:t>
            </w:r>
          </w:p>
        </w:tc>
      </w:tr>
      <w:tr w:rsidR="0091281B" w:rsidRPr="00E0065E" w14:paraId="0B1D33A0" w14:textId="77777777" w:rsidTr="00D1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1EA2F9" w14:textId="77777777" w:rsidR="0091281B" w:rsidRPr="00E0065E" w:rsidRDefault="0091281B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RE</w:t>
            </w:r>
          </w:p>
        </w:tc>
        <w:tc>
          <w:tcPr>
            <w:tcW w:w="4246" w:type="dxa"/>
            <w:gridSpan w:val="2"/>
            <w:tcBorders>
              <w:left w:val="single" w:sz="18" w:space="0" w:color="auto"/>
            </w:tcBorders>
          </w:tcPr>
          <w:p w14:paraId="435F074B" w14:textId="541296EA" w:rsidR="0091281B" w:rsidRDefault="00960B7D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960B7D">
              <w:rPr>
                <w:color w:val="000000" w:themeColor="text1"/>
                <w:sz w:val="24"/>
              </w:rPr>
              <w:t>Islam</w:t>
            </w:r>
          </w:p>
          <w:p w14:paraId="2FA7A41C" w14:textId="13C6C14C" w:rsidR="0091281B" w:rsidRPr="00E0065E" w:rsidRDefault="0091281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4667" w:type="dxa"/>
            <w:gridSpan w:val="2"/>
          </w:tcPr>
          <w:p w14:paraId="4D4F942C" w14:textId="4EACEDF4" w:rsidR="0091281B" w:rsidRPr="00E0065E" w:rsidRDefault="00960B7D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960B7D">
              <w:rPr>
                <w:color w:val="000000" w:themeColor="text1"/>
                <w:sz w:val="24"/>
              </w:rPr>
              <w:t>Justice and Freedom</w:t>
            </w:r>
          </w:p>
        </w:tc>
        <w:tc>
          <w:tcPr>
            <w:tcW w:w="4434" w:type="dxa"/>
            <w:gridSpan w:val="2"/>
            <w:tcBorders>
              <w:right w:val="single" w:sz="18" w:space="0" w:color="auto"/>
            </w:tcBorders>
          </w:tcPr>
          <w:p w14:paraId="34430B81" w14:textId="008F8ACD" w:rsidR="0091281B" w:rsidRPr="00E0065E" w:rsidRDefault="00960B7D" w:rsidP="00960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Christianity</w:t>
            </w:r>
          </w:p>
        </w:tc>
      </w:tr>
      <w:tr w:rsidR="0091281B" w:rsidRPr="00E0065E" w14:paraId="244C9DCF" w14:textId="77777777" w:rsidTr="00D1225F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524558" w14:textId="77777777" w:rsidR="0091281B" w:rsidRPr="00E0065E" w:rsidRDefault="0091281B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lastRenderedPageBreak/>
              <w:t>PHSCE</w:t>
            </w:r>
          </w:p>
        </w:tc>
        <w:tc>
          <w:tcPr>
            <w:tcW w:w="2245" w:type="dxa"/>
            <w:tcBorders>
              <w:left w:val="single" w:sz="18" w:space="0" w:color="auto"/>
            </w:tcBorders>
          </w:tcPr>
          <w:p w14:paraId="413B3CB7" w14:textId="7808A8BC" w:rsidR="0091281B" w:rsidRPr="00E0065E" w:rsidRDefault="00057CD0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Conflict resolution and mediation.</w:t>
            </w:r>
            <w:r w:rsidR="0091281B" w:rsidRPr="00E0065E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01" w:type="dxa"/>
          </w:tcPr>
          <w:p w14:paraId="1894FE64" w14:textId="084EAF3C" w:rsidR="0091281B" w:rsidRPr="00E0065E" w:rsidRDefault="005E45C9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5E45C9">
              <w:rPr>
                <w:color w:val="000000" w:themeColor="text1"/>
                <w:sz w:val="24"/>
              </w:rPr>
              <w:t>Bullying [pressures and risks]</w:t>
            </w:r>
          </w:p>
        </w:tc>
        <w:tc>
          <w:tcPr>
            <w:tcW w:w="2458" w:type="dxa"/>
          </w:tcPr>
          <w:p w14:paraId="26F007DD" w14:textId="78DDB22E" w:rsidR="0091281B" w:rsidRPr="00E0065E" w:rsidRDefault="00A167EA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A167EA">
              <w:rPr>
                <w:color w:val="000000" w:themeColor="text1"/>
                <w:sz w:val="24"/>
              </w:rPr>
              <w:t>Emotional wellbeing.</w:t>
            </w:r>
          </w:p>
        </w:tc>
        <w:tc>
          <w:tcPr>
            <w:tcW w:w="2209" w:type="dxa"/>
          </w:tcPr>
          <w:p w14:paraId="616A7257" w14:textId="5B2518FD" w:rsidR="0091281B" w:rsidRPr="00E0065E" w:rsidRDefault="00A167EA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Careers and the world of work.</w:t>
            </w:r>
          </w:p>
        </w:tc>
        <w:tc>
          <w:tcPr>
            <w:tcW w:w="2214" w:type="dxa"/>
          </w:tcPr>
          <w:p w14:paraId="4BB15144" w14:textId="7BCA1DA6" w:rsidR="0091281B" w:rsidRPr="00E0065E" w:rsidRDefault="00A167EA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E-safety</w:t>
            </w:r>
          </w:p>
        </w:tc>
        <w:tc>
          <w:tcPr>
            <w:tcW w:w="2220" w:type="dxa"/>
            <w:tcBorders>
              <w:right w:val="single" w:sz="18" w:space="0" w:color="auto"/>
            </w:tcBorders>
          </w:tcPr>
          <w:p w14:paraId="6C87797D" w14:textId="77777777" w:rsidR="0091281B" w:rsidRPr="00E0065E" w:rsidRDefault="0091281B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Transition</w:t>
            </w:r>
          </w:p>
        </w:tc>
      </w:tr>
      <w:tr w:rsidR="0091281B" w:rsidRPr="00E0065E" w14:paraId="7DC9FFE7" w14:textId="77777777" w:rsidTr="00D1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4EC92B" w14:textId="77777777" w:rsidR="0091281B" w:rsidRPr="00E0065E" w:rsidRDefault="0091281B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PE</w:t>
            </w:r>
          </w:p>
        </w:tc>
        <w:tc>
          <w:tcPr>
            <w:tcW w:w="2245" w:type="dxa"/>
            <w:tcBorders>
              <w:left w:val="single" w:sz="18" w:space="0" w:color="auto"/>
            </w:tcBorders>
          </w:tcPr>
          <w:p w14:paraId="2B884E97" w14:textId="6EA4EEF4" w:rsidR="0091281B" w:rsidRPr="00E0065E" w:rsidRDefault="0091281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Gymnastics</w:t>
            </w:r>
            <w:r w:rsidR="000D43A0">
              <w:rPr>
                <w:color w:val="000000" w:themeColor="text1"/>
                <w:sz w:val="24"/>
              </w:rPr>
              <w:t>/Dance</w:t>
            </w:r>
          </w:p>
        </w:tc>
        <w:tc>
          <w:tcPr>
            <w:tcW w:w="2001" w:type="dxa"/>
          </w:tcPr>
          <w:p w14:paraId="273BB3C6" w14:textId="05822873" w:rsidR="0091281B" w:rsidRPr="00E0065E" w:rsidRDefault="000D43A0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Outdoor Adventurous (Orienteering)</w:t>
            </w:r>
          </w:p>
        </w:tc>
        <w:tc>
          <w:tcPr>
            <w:tcW w:w="2458" w:type="dxa"/>
          </w:tcPr>
          <w:p w14:paraId="2B6010CF" w14:textId="77777777" w:rsidR="0091281B" w:rsidRDefault="0091281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Invasion games</w:t>
            </w:r>
          </w:p>
          <w:p w14:paraId="386C8042" w14:textId="45B3FB66" w:rsidR="000D43A0" w:rsidRPr="00E0065E" w:rsidRDefault="000D43A0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(Tag Rugby)</w:t>
            </w:r>
          </w:p>
        </w:tc>
        <w:tc>
          <w:tcPr>
            <w:tcW w:w="2209" w:type="dxa"/>
          </w:tcPr>
          <w:p w14:paraId="2C9D0E14" w14:textId="77777777" w:rsidR="0091281B" w:rsidRDefault="000D43A0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Athletics</w:t>
            </w:r>
          </w:p>
          <w:p w14:paraId="358128D6" w14:textId="30FC4D5D" w:rsidR="000D43A0" w:rsidRPr="00E0065E" w:rsidRDefault="000D43A0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(Beating personal bests)</w:t>
            </w:r>
          </w:p>
        </w:tc>
        <w:tc>
          <w:tcPr>
            <w:tcW w:w="2214" w:type="dxa"/>
          </w:tcPr>
          <w:p w14:paraId="5E48CD41" w14:textId="77777777" w:rsidR="0091281B" w:rsidRDefault="000D43A0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Invasion Games.</w:t>
            </w:r>
          </w:p>
          <w:p w14:paraId="370870CF" w14:textId="62C27309" w:rsidR="000D43A0" w:rsidRPr="00E0065E" w:rsidRDefault="000D43A0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(Hockey or football)</w:t>
            </w:r>
          </w:p>
        </w:tc>
        <w:tc>
          <w:tcPr>
            <w:tcW w:w="2220" w:type="dxa"/>
            <w:tcBorders>
              <w:right w:val="single" w:sz="18" w:space="0" w:color="auto"/>
            </w:tcBorders>
          </w:tcPr>
          <w:p w14:paraId="3E1CC057" w14:textId="77777777" w:rsidR="0091281B" w:rsidRDefault="0091281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Striking and Fielding Games</w:t>
            </w:r>
            <w:r w:rsidR="000D43A0">
              <w:rPr>
                <w:color w:val="000000" w:themeColor="text1"/>
                <w:sz w:val="24"/>
              </w:rPr>
              <w:t>.</w:t>
            </w:r>
          </w:p>
          <w:p w14:paraId="59DC9196" w14:textId="2DEBE110" w:rsidR="000D43A0" w:rsidRPr="00E0065E" w:rsidRDefault="000D43A0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</w:t>
            </w:r>
            <w:proofErr w:type="spellStart"/>
            <w:r>
              <w:rPr>
                <w:color w:val="000000" w:themeColor="text1"/>
                <w:sz w:val="24"/>
              </w:rPr>
              <w:t>Rounders</w:t>
            </w:r>
            <w:proofErr w:type="spellEnd"/>
            <w:r>
              <w:rPr>
                <w:color w:val="000000" w:themeColor="text1"/>
                <w:sz w:val="24"/>
              </w:rPr>
              <w:t>)</w:t>
            </w:r>
          </w:p>
        </w:tc>
      </w:tr>
      <w:tr w:rsidR="0091281B" w:rsidRPr="00E0065E" w14:paraId="3932D31B" w14:textId="77777777" w:rsidTr="00D1225F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6B4E02" w14:textId="77777777" w:rsidR="0091281B" w:rsidRPr="00E0065E" w:rsidRDefault="0091281B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Spanish</w:t>
            </w:r>
          </w:p>
        </w:tc>
        <w:tc>
          <w:tcPr>
            <w:tcW w:w="2245" w:type="dxa"/>
            <w:tcBorders>
              <w:left w:val="single" w:sz="18" w:space="0" w:color="auto"/>
            </w:tcBorders>
          </w:tcPr>
          <w:p w14:paraId="349C7DC4" w14:textId="77777777" w:rsidR="0091281B" w:rsidRPr="00E0065E" w:rsidRDefault="0091281B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Description</w:t>
            </w:r>
          </w:p>
        </w:tc>
        <w:tc>
          <w:tcPr>
            <w:tcW w:w="2001" w:type="dxa"/>
          </w:tcPr>
          <w:p w14:paraId="72919647" w14:textId="77777777" w:rsidR="0091281B" w:rsidRPr="00E0065E" w:rsidRDefault="0091281B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Likes and dislikes</w:t>
            </w:r>
          </w:p>
          <w:p w14:paraId="563F05F9" w14:textId="77777777" w:rsidR="0091281B" w:rsidRPr="00E0065E" w:rsidRDefault="0091281B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458" w:type="dxa"/>
          </w:tcPr>
          <w:p w14:paraId="4AD4F5C0" w14:textId="3F515830" w:rsidR="001702A5" w:rsidRPr="00E0065E" w:rsidRDefault="001702A5" w:rsidP="00170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Preferences and hobbies.</w:t>
            </w:r>
          </w:p>
          <w:p w14:paraId="66E4ADD9" w14:textId="5923171A" w:rsidR="0091281B" w:rsidRPr="00E0065E" w:rsidRDefault="0091281B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209" w:type="dxa"/>
          </w:tcPr>
          <w:p w14:paraId="6DEE5BA2" w14:textId="494095FA" w:rsidR="0091281B" w:rsidRPr="00E0065E" w:rsidRDefault="0091281B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 xml:space="preserve">School life </w:t>
            </w:r>
            <w:r w:rsidR="001702A5">
              <w:rPr>
                <w:color w:val="000000" w:themeColor="text1"/>
                <w:sz w:val="24"/>
              </w:rPr>
              <w:t>(Routine and equipment)</w:t>
            </w:r>
          </w:p>
        </w:tc>
        <w:tc>
          <w:tcPr>
            <w:tcW w:w="2214" w:type="dxa"/>
          </w:tcPr>
          <w:p w14:paraId="6C3E5514" w14:textId="77777777" w:rsidR="0091281B" w:rsidRPr="00E0065E" w:rsidRDefault="0091281B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 xml:space="preserve">Using a dictionary </w:t>
            </w:r>
          </w:p>
        </w:tc>
        <w:tc>
          <w:tcPr>
            <w:tcW w:w="2220" w:type="dxa"/>
            <w:tcBorders>
              <w:right w:val="single" w:sz="18" w:space="0" w:color="auto"/>
            </w:tcBorders>
          </w:tcPr>
          <w:p w14:paraId="2E52CA97" w14:textId="7107D1A4" w:rsidR="0091281B" w:rsidRPr="00E0065E" w:rsidRDefault="0091281B" w:rsidP="008A4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 xml:space="preserve">Topic related </w:t>
            </w:r>
            <w:r w:rsidR="008A407B">
              <w:rPr>
                <w:color w:val="000000" w:themeColor="text1"/>
                <w:sz w:val="24"/>
              </w:rPr>
              <w:t>–</w:t>
            </w:r>
            <w:r w:rsidRPr="00E0065E">
              <w:rPr>
                <w:color w:val="000000" w:themeColor="text1"/>
                <w:sz w:val="24"/>
              </w:rPr>
              <w:t xml:space="preserve"> </w:t>
            </w:r>
            <w:r w:rsidR="008A407B">
              <w:rPr>
                <w:color w:val="000000" w:themeColor="text1"/>
                <w:sz w:val="24"/>
              </w:rPr>
              <w:t>Space</w:t>
            </w:r>
            <w:r w:rsidRPr="00E0065E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91281B" w:rsidRPr="00E0065E" w14:paraId="17019739" w14:textId="77777777" w:rsidTr="00D1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D97AE3" w14:textId="77777777" w:rsidR="0091281B" w:rsidRPr="00E0065E" w:rsidRDefault="0091281B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Music</w:t>
            </w:r>
          </w:p>
        </w:tc>
        <w:tc>
          <w:tcPr>
            <w:tcW w:w="2245" w:type="dxa"/>
            <w:tcBorders>
              <w:left w:val="single" w:sz="18" w:space="0" w:color="auto"/>
            </w:tcBorders>
          </w:tcPr>
          <w:p w14:paraId="4B4C4CA0" w14:textId="77777777" w:rsidR="0091281B" w:rsidRPr="00E0065E" w:rsidRDefault="0091281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Harvest Songs</w:t>
            </w:r>
          </w:p>
        </w:tc>
        <w:tc>
          <w:tcPr>
            <w:tcW w:w="2001" w:type="dxa"/>
          </w:tcPr>
          <w:p w14:paraId="49248133" w14:textId="6A82FE43" w:rsidR="0091281B" w:rsidRPr="00E0065E" w:rsidRDefault="000D43A0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0D43A0">
              <w:rPr>
                <w:color w:val="000000" w:themeColor="text1"/>
                <w:sz w:val="24"/>
              </w:rPr>
              <w:t>Instruments</w:t>
            </w:r>
          </w:p>
        </w:tc>
        <w:tc>
          <w:tcPr>
            <w:tcW w:w="4667" w:type="dxa"/>
            <w:gridSpan w:val="2"/>
          </w:tcPr>
          <w:p w14:paraId="7B298CB1" w14:textId="77777777" w:rsidR="0091281B" w:rsidRDefault="009244AC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American songs</w:t>
            </w:r>
          </w:p>
          <w:p w14:paraId="4AD89DE1" w14:textId="77777777" w:rsidR="009244AC" w:rsidRDefault="009244AC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(Star Spangled Banner, country music and rap)</w:t>
            </w:r>
          </w:p>
          <w:p w14:paraId="187D4AA9" w14:textId="4E652F3F" w:rsidR="009244AC" w:rsidRPr="00E0065E" w:rsidRDefault="00FE0519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Songs to be used through GR.</w:t>
            </w:r>
          </w:p>
        </w:tc>
        <w:tc>
          <w:tcPr>
            <w:tcW w:w="2214" w:type="dxa"/>
          </w:tcPr>
          <w:p w14:paraId="19A5F3AA" w14:textId="06623312" w:rsidR="0091281B" w:rsidRPr="00E0065E" w:rsidRDefault="00FE0519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The sounds of space.</w:t>
            </w:r>
          </w:p>
        </w:tc>
        <w:tc>
          <w:tcPr>
            <w:tcW w:w="2220" w:type="dxa"/>
            <w:tcBorders>
              <w:right w:val="single" w:sz="18" w:space="0" w:color="auto"/>
            </w:tcBorders>
          </w:tcPr>
          <w:p w14:paraId="0E817210" w14:textId="77777777" w:rsidR="0091281B" w:rsidRPr="00E0065E" w:rsidRDefault="0091281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School concert</w:t>
            </w:r>
          </w:p>
        </w:tc>
      </w:tr>
      <w:tr w:rsidR="007F6C0C" w:rsidRPr="003718AF" w14:paraId="41CFE58E" w14:textId="77777777" w:rsidTr="00D1225F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131D28" w14:textId="77777777" w:rsidR="007F6C0C" w:rsidRPr="00E0065E" w:rsidRDefault="007F6C0C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Hook/Celebration</w:t>
            </w:r>
          </w:p>
        </w:tc>
        <w:tc>
          <w:tcPr>
            <w:tcW w:w="4246" w:type="dxa"/>
            <w:gridSpan w:val="2"/>
            <w:tcBorders>
              <w:left w:val="single" w:sz="18" w:space="0" w:color="auto"/>
            </w:tcBorders>
          </w:tcPr>
          <w:p w14:paraId="051DD784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7E15C8FF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Vikings</w:t>
            </w:r>
          </w:p>
          <w:p w14:paraId="24CCCBCF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70C0"/>
              </w:rPr>
            </w:pPr>
            <w:r w:rsidRPr="00532130">
              <w:rPr>
                <w:b/>
                <w:i/>
                <w:color w:val="0070C0"/>
              </w:rPr>
              <w:t>‘Is war glorious?’</w:t>
            </w:r>
          </w:p>
          <w:p w14:paraId="5FB390B3" w14:textId="77777777" w:rsidR="004D5999" w:rsidRPr="000927E7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MO1</w:t>
            </w:r>
            <w:r w:rsidRPr="000927E7">
              <w:rPr>
                <w:b/>
                <w:i/>
                <w:color w:val="000000" w:themeColor="text1"/>
              </w:rPr>
              <w:t xml:space="preserve"> –</w:t>
            </w:r>
            <w:r>
              <w:rPr>
                <w:b/>
                <w:i/>
                <w:color w:val="000000" w:themeColor="text1"/>
              </w:rPr>
              <w:t xml:space="preserve"> Visitor. </w:t>
            </w:r>
          </w:p>
          <w:p w14:paraId="06C30E54" w14:textId="77777777" w:rsidR="004D5999" w:rsidRPr="000927E7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MO2</w:t>
            </w:r>
            <w:r w:rsidRPr="000927E7">
              <w:rPr>
                <w:b/>
                <w:i/>
                <w:color w:val="000000" w:themeColor="text1"/>
              </w:rPr>
              <w:t xml:space="preserve"> –</w:t>
            </w:r>
            <w:r>
              <w:rPr>
                <w:b/>
                <w:i/>
                <w:color w:val="000000" w:themeColor="text1"/>
              </w:rPr>
              <w:t xml:space="preserve"> Creating runic Jewellery/talismans) SELL (enterprise link).</w:t>
            </w:r>
          </w:p>
          <w:p w14:paraId="04096431" w14:textId="77777777" w:rsidR="004D5999" w:rsidRPr="00532130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70C0"/>
              </w:rPr>
            </w:pPr>
          </w:p>
          <w:p w14:paraId="77555DB3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14:paraId="20F89B2F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FINAL OUTCOME:</w:t>
            </w:r>
          </w:p>
          <w:p w14:paraId="7C6616FD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Dragon Boat race?</w:t>
            </w:r>
          </w:p>
          <w:p w14:paraId="738CDB99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14:paraId="130FF1FC" w14:textId="35B1E28B" w:rsidR="007F6C0C" w:rsidRPr="00E0065E" w:rsidRDefault="007F6C0C" w:rsidP="00F70A26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4667" w:type="dxa"/>
            <w:gridSpan w:val="2"/>
          </w:tcPr>
          <w:p w14:paraId="47FE7C41" w14:textId="3D5E6B8A" w:rsidR="00F70A26" w:rsidRPr="00E0065E" w:rsidRDefault="00F70A26" w:rsidP="00F70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35B26C0D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A0F98">
              <w:rPr>
                <w:b/>
                <w:u w:val="single"/>
              </w:rPr>
              <w:t>U.S.A</w:t>
            </w:r>
          </w:p>
          <w:p w14:paraId="18E7EC17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70C0"/>
              </w:rPr>
            </w:pPr>
            <w:r w:rsidRPr="0009630B">
              <w:rPr>
                <w:b/>
                <w:i/>
                <w:color w:val="0070C0"/>
              </w:rPr>
              <w:t>‘Is freedom really free?’</w:t>
            </w:r>
          </w:p>
          <w:p w14:paraId="1458FF22" w14:textId="77777777" w:rsidR="004D5999" w:rsidRPr="0009630B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 w:rsidRPr="0009630B">
              <w:rPr>
                <w:b/>
                <w:i/>
                <w:color w:val="000000" w:themeColor="text1"/>
              </w:rPr>
              <w:t>MO1 –</w:t>
            </w:r>
            <w:r>
              <w:rPr>
                <w:b/>
                <w:i/>
                <w:color w:val="000000" w:themeColor="text1"/>
              </w:rPr>
              <w:t xml:space="preserve"> Catch an Outlaw. (Western themed)</w:t>
            </w:r>
          </w:p>
          <w:p w14:paraId="3540677C" w14:textId="77777777" w:rsidR="004D5999" w:rsidRPr="0009630B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MO2 – Super bowl.  </w:t>
            </w:r>
          </w:p>
          <w:p w14:paraId="02CED95E" w14:textId="77777777" w:rsidR="004D5999" w:rsidRPr="0009630B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70C0"/>
              </w:rPr>
            </w:pPr>
          </w:p>
          <w:p w14:paraId="54758C0B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14:paraId="3C8A51DF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 xml:space="preserve">FINAL OUTCOME: </w:t>
            </w:r>
          </w:p>
          <w:p w14:paraId="2173BA9F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proofErr w:type="gramStart"/>
            <w:r>
              <w:rPr>
                <w:b/>
                <w:i/>
                <w:color w:val="000000" w:themeColor="text1"/>
              </w:rPr>
              <w:t>Oscars</w:t>
            </w:r>
            <w:proofErr w:type="gramEnd"/>
            <w:r>
              <w:rPr>
                <w:b/>
                <w:i/>
                <w:color w:val="000000" w:themeColor="text1"/>
              </w:rPr>
              <w:t xml:space="preserve"> event</w:t>
            </w:r>
            <w:r>
              <w:rPr>
                <w:b/>
                <w:i/>
              </w:rPr>
              <w:t xml:space="preserve">. </w:t>
            </w:r>
          </w:p>
          <w:p w14:paraId="38AC5C15" w14:textId="6FCB1ABC" w:rsidR="007F6C0C" w:rsidRPr="00E0065E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DE4616">
              <w:rPr>
                <w:b/>
                <w:i/>
                <w:color w:val="FF0000"/>
              </w:rPr>
              <w:t>Parents in.</w:t>
            </w:r>
          </w:p>
        </w:tc>
        <w:tc>
          <w:tcPr>
            <w:tcW w:w="4434" w:type="dxa"/>
            <w:gridSpan w:val="2"/>
            <w:tcBorders>
              <w:right w:val="single" w:sz="18" w:space="0" w:color="auto"/>
            </w:tcBorders>
          </w:tcPr>
          <w:p w14:paraId="194EF51B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34671F5B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A0F98">
              <w:rPr>
                <w:b/>
                <w:u w:val="single"/>
              </w:rPr>
              <w:t>Space</w:t>
            </w:r>
          </w:p>
          <w:p w14:paraId="732AC3DE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70C0"/>
              </w:rPr>
            </w:pPr>
            <w:r w:rsidRPr="00532130">
              <w:rPr>
                <w:b/>
                <w:i/>
                <w:color w:val="0070C0"/>
              </w:rPr>
              <w:t>‘Are we alone in the universe?’</w:t>
            </w:r>
          </w:p>
          <w:p w14:paraId="4AA9055F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MO1 – Build a rover.</w:t>
            </w:r>
          </w:p>
          <w:p w14:paraId="513FF2BD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MO2 – Space centre.</w:t>
            </w:r>
          </w:p>
          <w:p w14:paraId="1D5025B6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MO3 – Balloon launch helium.</w:t>
            </w:r>
          </w:p>
          <w:p w14:paraId="26C383EC" w14:textId="77777777" w:rsidR="004D5999" w:rsidRPr="00532130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70C0"/>
              </w:rPr>
            </w:pPr>
          </w:p>
          <w:p w14:paraId="35A8AF2E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FINAL OUTCOME:</w:t>
            </w:r>
          </w:p>
          <w:p w14:paraId="31090349" w14:textId="23554544" w:rsidR="007F6C0C" w:rsidRPr="003718AF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b/>
                <w:i/>
              </w:rPr>
              <w:t>Cosmic Record?</w:t>
            </w:r>
          </w:p>
        </w:tc>
      </w:tr>
    </w:tbl>
    <w:p w14:paraId="5FA650DA" w14:textId="77777777" w:rsidR="00EE0AC0" w:rsidRPr="003718AF" w:rsidRDefault="00EE0AC0" w:rsidP="00E02D9F">
      <w:pPr>
        <w:tabs>
          <w:tab w:val="left" w:pos="9917"/>
        </w:tabs>
        <w:jc w:val="left"/>
        <w:rPr>
          <w:b/>
          <w:color w:val="000000" w:themeColor="text1"/>
          <w:u w:val="single"/>
        </w:rPr>
      </w:pPr>
    </w:p>
    <w:sectPr w:rsidR="00EE0AC0" w:rsidRPr="003718AF" w:rsidSect="00EE0A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C0"/>
    <w:rsid w:val="00001299"/>
    <w:rsid w:val="00042EE0"/>
    <w:rsid w:val="00057CD0"/>
    <w:rsid w:val="000803B1"/>
    <w:rsid w:val="000B51D9"/>
    <w:rsid w:val="000D2491"/>
    <w:rsid w:val="000D43A0"/>
    <w:rsid w:val="000E5AD9"/>
    <w:rsid w:val="0013388B"/>
    <w:rsid w:val="001361ED"/>
    <w:rsid w:val="00142167"/>
    <w:rsid w:val="001702A5"/>
    <w:rsid w:val="0017600C"/>
    <w:rsid w:val="00185EA5"/>
    <w:rsid w:val="001B4B7E"/>
    <w:rsid w:val="001B576C"/>
    <w:rsid w:val="001B7BAD"/>
    <w:rsid w:val="001E24D1"/>
    <w:rsid w:val="00237A9A"/>
    <w:rsid w:val="0024624A"/>
    <w:rsid w:val="0029029B"/>
    <w:rsid w:val="00297FF3"/>
    <w:rsid w:val="002A0BF6"/>
    <w:rsid w:val="002A0D7B"/>
    <w:rsid w:val="002B69B1"/>
    <w:rsid w:val="002D7626"/>
    <w:rsid w:val="002E0270"/>
    <w:rsid w:val="002F2756"/>
    <w:rsid w:val="00330871"/>
    <w:rsid w:val="00330B16"/>
    <w:rsid w:val="003718AF"/>
    <w:rsid w:val="0039330F"/>
    <w:rsid w:val="003961B2"/>
    <w:rsid w:val="003A2901"/>
    <w:rsid w:val="003D3F84"/>
    <w:rsid w:val="003D7FC2"/>
    <w:rsid w:val="00417396"/>
    <w:rsid w:val="004475A5"/>
    <w:rsid w:val="004508CF"/>
    <w:rsid w:val="00460FA3"/>
    <w:rsid w:val="00473E8D"/>
    <w:rsid w:val="004804EF"/>
    <w:rsid w:val="00496546"/>
    <w:rsid w:val="004A0672"/>
    <w:rsid w:val="004D5999"/>
    <w:rsid w:val="004F7D6A"/>
    <w:rsid w:val="00513740"/>
    <w:rsid w:val="00515646"/>
    <w:rsid w:val="0055315A"/>
    <w:rsid w:val="00553D16"/>
    <w:rsid w:val="005B6511"/>
    <w:rsid w:val="005D1E21"/>
    <w:rsid w:val="005D384D"/>
    <w:rsid w:val="005E45C9"/>
    <w:rsid w:val="005E6882"/>
    <w:rsid w:val="005F02B1"/>
    <w:rsid w:val="005F11F9"/>
    <w:rsid w:val="0063666C"/>
    <w:rsid w:val="00650DC9"/>
    <w:rsid w:val="006929C0"/>
    <w:rsid w:val="007168C7"/>
    <w:rsid w:val="007232EE"/>
    <w:rsid w:val="00764D21"/>
    <w:rsid w:val="00784DF5"/>
    <w:rsid w:val="0079521A"/>
    <w:rsid w:val="007B3DD4"/>
    <w:rsid w:val="007F042B"/>
    <w:rsid w:val="007F6C0C"/>
    <w:rsid w:val="008213C3"/>
    <w:rsid w:val="008470A6"/>
    <w:rsid w:val="008945AB"/>
    <w:rsid w:val="008974D4"/>
    <w:rsid w:val="008A407B"/>
    <w:rsid w:val="008B7141"/>
    <w:rsid w:val="008D074A"/>
    <w:rsid w:val="008E29EF"/>
    <w:rsid w:val="008F3985"/>
    <w:rsid w:val="0090556C"/>
    <w:rsid w:val="0091281B"/>
    <w:rsid w:val="0091435C"/>
    <w:rsid w:val="00921D3C"/>
    <w:rsid w:val="009244AC"/>
    <w:rsid w:val="0092798A"/>
    <w:rsid w:val="009453B3"/>
    <w:rsid w:val="00950097"/>
    <w:rsid w:val="00960B7D"/>
    <w:rsid w:val="00964306"/>
    <w:rsid w:val="00967226"/>
    <w:rsid w:val="0097711B"/>
    <w:rsid w:val="00993622"/>
    <w:rsid w:val="009B1DC5"/>
    <w:rsid w:val="009D4251"/>
    <w:rsid w:val="00A167EA"/>
    <w:rsid w:val="00A2027F"/>
    <w:rsid w:val="00A21192"/>
    <w:rsid w:val="00A33DE0"/>
    <w:rsid w:val="00A36E5F"/>
    <w:rsid w:val="00A47AA4"/>
    <w:rsid w:val="00A92F11"/>
    <w:rsid w:val="00AA22AD"/>
    <w:rsid w:val="00AD1139"/>
    <w:rsid w:val="00B26D80"/>
    <w:rsid w:val="00B50C40"/>
    <w:rsid w:val="00B66C2F"/>
    <w:rsid w:val="00BB1583"/>
    <w:rsid w:val="00C10B13"/>
    <w:rsid w:val="00C22E8A"/>
    <w:rsid w:val="00C255F8"/>
    <w:rsid w:val="00C26FF6"/>
    <w:rsid w:val="00C716F2"/>
    <w:rsid w:val="00C743D4"/>
    <w:rsid w:val="00CB0AD5"/>
    <w:rsid w:val="00CB1879"/>
    <w:rsid w:val="00CE64B6"/>
    <w:rsid w:val="00D01036"/>
    <w:rsid w:val="00D1225F"/>
    <w:rsid w:val="00D46617"/>
    <w:rsid w:val="00D878E0"/>
    <w:rsid w:val="00DA3901"/>
    <w:rsid w:val="00DB2018"/>
    <w:rsid w:val="00E0065E"/>
    <w:rsid w:val="00E02D9F"/>
    <w:rsid w:val="00E119AA"/>
    <w:rsid w:val="00E252D8"/>
    <w:rsid w:val="00E82792"/>
    <w:rsid w:val="00E8714F"/>
    <w:rsid w:val="00E9083E"/>
    <w:rsid w:val="00E93B9E"/>
    <w:rsid w:val="00EE0AC0"/>
    <w:rsid w:val="00F261E4"/>
    <w:rsid w:val="00F32EC4"/>
    <w:rsid w:val="00F63AA9"/>
    <w:rsid w:val="00F70A26"/>
    <w:rsid w:val="00F71783"/>
    <w:rsid w:val="00F72F5B"/>
    <w:rsid w:val="00FC72CA"/>
    <w:rsid w:val="00F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37BE"/>
  <w15:docId w15:val="{24D78013-399E-4842-AE28-F0DF5A41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E0A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EE0A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E0AC0"/>
    <w:tblPr>
      <w:tblStyleRowBandSize w:val="1"/>
      <w:tblStyleColBandSize w:val="1"/>
      <w:tblBorders>
        <w:top w:val="single" w:sz="18" w:space="0" w:color="auto"/>
        <w:bottom w:val="single" w:sz="18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Junior School, TONBRIDGE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Chatley</dc:creator>
  <cp:lastModifiedBy>Paul Beevor</cp:lastModifiedBy>
  <cp:revision>2</cp:revision>
  <cp:lastPrinted>2019-07-03T16:29:00Z</cp:lastPrinted>
  <dcterms:created xsi:type="dcterms:W3CDTF">2020-01-13T20:23:00Z</dcterms:created>
  <dcterms:modified xsi:type="dcterms:W3CDTF">2020-01-13T20:23:00Z</dcterms:modified>
</cp:coreProperties>
</file>